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5503B" w14:textId="34946E2B" w:rsidR="001B38AE" w:rsidRDefault="001B38AE">
      <w:r>
        <w:t>VIDNOZ</w:t>
      </w:r>
    </w:p>
    <w:p w14:paraId="5F41DB38" w14:textId="77777777" w:rsidR="001B38AE" w:rsidRDefault="001B38AE"/>
    <w:p w14:paraId="66F33ACA" w14:textId="77777777" w:rsidR="001B38AE" w:rsidRDefault="001B38AE"/>
    <w:p w14:paraId="54992A99" w14:textId="7C83CA42" w:rsidR="00656338" w:rsidRDefault="001B38AE">
      <w:r>
        <w:t xml:space="preserve">Link do vídeo criado: </w:t>
      </w:r>
    </w:p>
    <w:p w14:paraId="3CD37ADE" w14:textId="19BCB55B" w:rsidR="001B38AE" w:rsidRDefault="001B38AE">
      <w:hyperlink r:id="rId4" w:history="1">
        <w:r w:rsidRPr="009478B5">
          <w:rPr>
            <w:rStyle w:val="Hiperligao"/>
          </w:rPr>
          <w:t>https://share.vidnoz.com/aivideo?id=aishare-8gV8k7eNrAcdk3xhQRJKv3qB178087026725159698</w:t>
        </w:r>
      </w:hyperlink>
    </w:p>
    <w:p w14:paraId="6E03A9C6" w14:textId="77777777" w:rsidR="001B38AE" w:rsidRDefault="001B38AE"/>
    <w:sectPr w:rsidR="001B38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8AE"/>
    <w:rsid w:val="00025677"/>
    <w:rsid w:val="001B38AE"/>
    <w:rsid w:val="0029647D"/>
    <w:rsid w:val="00492140"/>
    <w:rsid w:val="0065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52BF6"/>
  <w15:chartTrackingRefBased/>
  <w15:docId w15:val="{16B7909E-6224-494B-A392-7C05C72A3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B3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B3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B3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B3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B3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B3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B3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B3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B3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B3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B3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B3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B38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B38AE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B38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B38A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B38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B38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B3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B3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B3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B3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B3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B38A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B38AE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B38A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B3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B38AE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B38AE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1B38AE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B3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are.vidnoz.com/aivideo?id=aishare-8gV8k7eNrAcdk3xhQRJKv3qB178087026725159698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187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Vítor Silva</dc:creator>
  <cp:keywords/>
  <dc:description/>
  <cp:lastModifiedBy>Vítor Silva</cp:lastModifiedBy>
  <cp:revision>1</cp:revision>
  <dcterms:created xsi:type="dcterms:W3CDTF">2026-06-07T22:36:00Z</dcterms:created>
  <dcterms:modified xsi:type="dcterms:W3CDTF">2026-06-07T22:37:00Z</dcterms:modified>
</cp:coreProperties>
</file>